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A2" w:rsidRPr="003D6BD2" w:rsidRDefault="004C30A2" w:rsidP="00E858A2">
      <w:pPr>
        <w:spacing w:line="400" w:lineRule="exact"/>
        <w:ind w:leftChars="-413" w:left="1" w:hangingChars="413" w:hanging="99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D6BD2">
        <w:rPr>
          <w:rFonts w:ascii="Times New Roman" w:eastAsia="標楷體" w:hAnsi="Times New Roman" w:cs="Times New Roman"/>
          <w:b/>
          <w:color w:val="000000" w:themeColor="text1"/>
        </w:rPr>
        <w:t>【附件</w:t>
      </w:r>
      <w:r w:rsidR="00762C3C" w:rsidRPr="003D6BD2">
        <w:rPr>
          <w:rFonts w:ascii="Times New Roman" w:eastAsia="標楷體" w:hAnsi="Times New Roman" w:cs="Times New Roman" w:hint="eastAsia"/>
          <w:b/>
          <w:color w:val="000000" w:themeColor="text1"/>
        </w:rPr>
        <w:t>2</w:t>
      </w:r>
      <w:r w:rsidRPr="003D6BD2">
        <w:rPr>
          <w:rFonts w:ascii="Times New Roman" w:eastAsia="標楷體" w:hAnsi="Times New Roman" w:cs="Times New Roman"/>
          <w:b/>
          <w:color w:val="000000" w:themeColor="text1"/>
        </w:rPr>
        <w:t>】</w:t>
      </w:r>
      <w:r w:rsidR="00CC4049">
        <w:rPr>
          <w:rFonts w:ascii="Times New Roman" w:eastAsia="標楷體" w:hAnsi="Times New Roman" w:cs="Times New Roman" w:hint="eastAsia"/>
          <w:b/>
          <w:color w:val="000000" w:themeColor="text1"/>
        </w:rPr>
        <w:t>2019</w:t>
      </w:r>
      <w:r w:rsidR="002B7745" w:rsidRPr="002B7745">
        <w:rPr>
          <w:rFonts w:ascii="Times New Roman" w:eastAsia="標楷體" w:hAnsi="Times New Roman" w:cs="Times New Roman" w:hint="eastAsia"/>
          <w:b/>
          <w:color w:val="000000" w:themeColor="text1"/>
        </w:rPr>
        <w:t>臺灣形象展農業形象區</w:t>
      </w:r>
      <w:r w:rsidR="00C20005" w:rsidRPr="003D6BD2">
        <w:rPr>
          <w:rFonts w:ascii="Times New Roman" w:eastAsia="標楷體" w:hAnsi="Times New Roman" w:cs="Times New Roman" w:hint="eastAsia"/>
          <w:b/>
          <w:color w:val="000000" w:themeColor="text1"/>
        </w:rPr>
        <w:t>甄選</w:t>
      </w:r>
      <w:r w:rsidRPr="003D6BD2">
        <w:rPr>
          <w:rFonts w:ascii="Times New Roman" w:eastAsia="標楷體" w:hAnsi="Times New Roman" w:cs="Times New Roman" w:hint="eastAsia"/>
          <w:b/>
          <w:color w:val="000000" w:themeColor="text1"/>
        </w:rPr>
        <w:t>報名表</w:t>
      </w:r>
    </w:p>
    <w:p w:rsidR="00C920D1" w:rsidRPr="003D6BD2" w:rsidRDefault="00E858A2" w:rsidP="00305A0B">
      <w:pPr>
        <w:spacing w:beforeLines="50" w:before="180" w:afterLines="50" w:after="180" w:line="480" w:lineRule="exact"/>
        <w:ind w:rightChars="-201" w:right="-48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</w:pPr>
      <w:r w:rsidRPr="003D6BD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「</w:t>
      </w:r>
      <w:r w:rsidR="00CC4049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2019</w:t>
      </w:r>
      <w:r w:rsidR="002B7745" w:rsidRPr="002B7745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臺灣形象展農業形象區</w:t>
      </w:r>
      <w:r w:rsidR="00C20005" w:rsidRPr="003D6BD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甄選</w:t>
      </w:r>
      <w:r w:rsidR="004C30A2" w:rsidRPr="003D6BD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報名表</w:t>
      </w:r>
      <w:r w:rsidRPr="003D6BD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」</w:t>
      </w:r>
    </w:p>
    <w:tbl>
      <w:tblPr>
        <w:tblpPr w:leftFromText="180" w:rightFromText="180" w:vertAnchor="text" w:horzAnchor="margin" w:tblpXSpec="center" w:tblpY="157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5"/>
        <w:gridCol w:w="2656"/>
        <w:gridCol w:w="37"/>
        <w:gridCol w:w="1701"/>
        <w:gridCol w:w="3453"/>
      </w:tblGrid>
      <w:tr w:rsidR="0079254B" w:rsidRPr="003D6BD2" w:rsidTr="003A4428">
        <w:trPr>
          <w:trHeight w:val="604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847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:rsidTr="003A4428">
        <w:trPr>
          <w:trHeight w:val="604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847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:rsidTr="003A4428">
        <w:trPr>
          <w:trHeight w:val="53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地址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847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:rsidTr="003A4428">
        <w:trPr>
          <w:trHeight w:val="53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地址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847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3D6BD2" w:rsidTr="002115DD">
        <w:trPr>
          <w:trHeight w:val="53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3A4428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2E12" w:rsidRPr="003D6BD2" w:rsidRDefault="00362E12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</w:t>
            </w: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稱</w:t>
            </w:r>
            <w:r w:rsidRPr="00362E1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62E1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 w:rsidR="003A442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62E1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D7B13" w:rsidRPr="003D6BD2" w:rsidTr="002115DD">
        <w:trPr>
          <w:trHeight w:val="60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7B13" w:rsidRPr="003D6BD2" w:rsidRDefault="007D7B13" w:rsidP="007D7B1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稱</w:t>
            </w:r>
            <w:r w:rsidRPr="007D7B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 w:rsidRPr="007D7B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D7B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3D6BD2" w:rsidTr="00C94729">
        <w:trPr>
          <w:trHeight w:val="60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電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115D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話：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統一編號：</w:t>
            </w:r>
          </w:p>
        </w:tc>
        <w:tc>
          <w:tcPr>
            <w:tcW w:w="3453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D7B13" w:rsidRPr="003D6BD2" w:rsidTr="00C94729">
        <w:trPr>
          <w:trHeight w:val="60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傳</w:t>
            </w:r>
            <w:r w:rsidR="002115D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真：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7B13" w:rsidRPr="00362E1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Email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453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757433">
        <w:trPr>
          <w:trHeight w:val="1439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4C30A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產業類別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請勾選貴公司所屬類別，可複選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:rsidR="00E414AD" w:rsidRPr="00692D19" w:rsidRDefault="00692D19" w:rsidP="00692D19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92D1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※參選</w:t>
            </w:r>
            <w:r w:rsidR="00CC404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「印度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臺灣形象展</w:t>
            </w:r>
            <w:r w:rsidR="002B774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農業形象區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」</w:t>
            </w:r>
            <w:r w:rsidRPr="00692D1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廠商勾選：</w:t>
            </w:r>
          </w:p>
          <w:p w:rsidR="000F214E" w:rsidRPr="00590810" w:rsidRDefault="00590810" w:rsidP="00590810">
            <w:pPr>
              <w:widowControl/>
              <w:numPr>
                <w:ilvl w:val="0"/>
                <w:numId w:val="1"/>
              </w:numPr>
              <w:snapToGrid w:val="0"/>
              <w:spacing w:line="400" w:lineRule="atLeast"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  <w:r w:rsidRPr="00590810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種子種苗</w:t>
            </w:r>
            <w:r w:rsidR="005A2260" w:rsidRPr="00590810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 xml:space="preserve">          </w:t>
            </w:r>
            <w:r w:rsidRPr="00590810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 xml:space="preserve">            </w:t>
            </w:r>
            <w:r w:rsidR="00BE3D38" w:rsidRPr="00590810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 xml:space="preserve"> </w:t>
            </w:r>
            <w:r w:rsidR="005A2260" w:rsidRPr="00590810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□</w:t>
            </w:r>
            <w:r w:rsidR="0069711D" w:rsidRPr="00590810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 xml:space="preserve"> </w:t>
            </w:r>
            <w:r w:rsidRPr="00590810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農業機械</w:t>
            </w:r>
          </w:p>
          <w:p w:rsidR="00911ACF" w:rsidRPr="00590810" w:rsidRDefault="00590810" w:rsidP="00590810">
            <w:pPr>
              <w:widowControl/>
              <w:numPr>
                <w:ilvl w:val="0"/>
                <w:numId w:val="1"/>
              </w:numPr>
              <w:snapToGrid w:val="0"/>
              <w:spacing w:after="100" w:afterAutospacing="1" w:line="400" w:lineRule="atLeast"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  <w:r w:rsidRPr="00590810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農業資材</w:t>
            </w:r>
            <w:r w:rsidR="00151C76" w:rsidRPr="00590810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 xml:space="preserve">            </w:t>
            </w:r>
            <w:r w:rsidRPr="00590810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 xml:space="preserve">         </w:t>
            </w:r>
            <w:r w:rsidR="00E414AD" w:rsidRPr="00590810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 xml:space="preserve">  </w:t>
            </w:r>
            <w:r w:rsidR="00151C76" w:rsidRPr="00590810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□</w:t>
            </w:r>
            <w:r w:rsidRPr="00590810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 xml:space="preserve"> 農漁畜產品及加工品</w:t>
            </w:r>
            <w:r w:rsidR="00911ACF" w:rsidRPr="00590810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 xml:space="preserve">                   </w:t>
            </w:r>
          </w:p>
          <w:p w:rsidR="004C30A2" w:rsidRPr="00590810" w:rsidRDefault="000F214E" w:rsidP="005A2260">
            <w:pPr>
              <w:widowControl/>
              <w:numPr>
                <w:ilvl w:val="0"/>
                <w:numId w:val="1"/>
              </w:numPr>
              <w:snapToGrid w:val="0"/>
              <w:spacing w:line="400" w:lineRule="atLeast"/>
              <w:ind w:left="714" w:hanging="357"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  <w:r w:rsidRPr="00590810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其他(請說明)</w:t>
            </w:r>
            <w:r w:rsidRPr="00590810">
              <w:rPr>
                <w:rFonts w:ascii="標楷體" w:eastAsia="標楷體" w:hAnsi="標楷體" w:cs="Helvetica" w:hint="eastAsia"/>
                <w:kern w:val="0"/>
                <w:sz w:val="26"/>
                <w:szCs w:val="26"/>
                <w:u w:val="single"/>
              </w:rPr>
              <w:t xml:space="preserve">                           </w:t>
            </w:r>
            <w:r w:rsidR="00590810" w:rsidRPr="00590810">
              <w:rPr>
                <w:rFonts w:ascii="標楷體" w:eastAsia="標楷體" w:hAnsi="標楷體" w:cs="Helvetica" w:hint="eastAsia"/>
                <w:kern w:val="0"/>
                <w:sz w:val="26"/>
                <w:szCs w:val="26"/>
                <w:u w:val="single"/>
              </w:rPr>
              <w:t xml:space="preserve">        </w:t>
            </w:r>
            <w:r w:rsidRPr="00590810">
              <w:rPr>
                <w:rFonts w:ascii="標楷體" w:eastAsia="標楷體" w:hAnsi="標楷體" w:cs="Helvetica" w:hint="eastAsia"/>
                <w:kern w:val="0"/>
                <w:sz w:val="26"/>
                <w:szCs w:val="26"/>
                <w:u w:val="single"/>
              </w:rPr>
              <w:t xml:space="preserve">      </w:t>
            </w:r>
          </w:p>
          <w:p w:rsidR="00E414AD" w:rsidRDefault="00692D19" w:rsidP="00692D19">
            <w:pPr>
              <w:widowControl/>
              <w:snapToGrid w:val="0"/>
              <w:spacing w:beforeLines="50" w:before="180" w:line="400" w:lineRule="atLeast"/>
              <w:rPr>
                <w:rFonts w:ascii="標楷體" w:eastAsia="標楷體" w:hAnsi="標楷體" w:cs="Helvetica"/>
                <w:b/>
                <w:color w:val="000000" w:themeColor="text1"/>
                <w:kern w:val="0"/>
                <w:szCs w:val="24"/>
              </w:rPr>
            </w:pPr>
            <w:r w:rsidRPr="00692D19">
              <w:rPr>
                <w:rFonts w:ascii="標楷體" w:eastAsia="標楷體" w:hAnsi="標楷體" w:cs="Helvetica" w:hint="eastAsia"/>
                <w:b/>
                <w:color w:val="000000" w:themeColor="text1"/>
                <w:kern w:val="0"/>
                <w:szCs w:val="24"/>
              </w:rPr>
              <w:t>※參選</w:t>
            </w:r>
            <w:r w:rsidR="00CC404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「印尼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臺灣形象展</w:t>
            </w:r>
            <w:r w:rsidR="002B774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農業形象區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」</w:t>
            </w:r>
            <w:r w:rsidRPr="00692D19">
              <w:rPr>
                <w:rFonts w:ascii="標楷體" w:eastAsia="標楷體" w:hAnsi="標楷體" w:cs="Helvetica" w:hint="eastAsia"/>
                <w:b/>
                <w:color w:val="000000" w:themeColor="text1"/>
                <w:kern w:val="0"/>
                <w:szCs w:val="24"/>
              </w:rPr>
              <w:t>廠商勾選：</w:t>
            </w:r>
          </w:p>
          <w:p w:rsidR="00692D19" w:rsidRPr="00341ACC" w:rsidRDefault="00341ACC" w:rsidP="00692D19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ind w:left="714" w:hanging="357"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  <w:r w:rsidRPr="00341ACC">
              <w:rPr>
                <w:rFonts w:ascii="標楷體" w:eastAsia="標楷體" w:hAnsi="標楷體" w:hint="eastAsia"/>
                <w:bCs/>
                <w:sz w:val="26"/>
                <w:szCs w:val="26"/>
              </w:rPr>
              <w:t>優良作物生產體系</w:t>
            </w:r>
            <w:r w:rsidR="00692D19" w:rsidRPr="00341ACC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 xml:space="preserve">          </w:t>
            </w:r>
            <w:r w:rsidRPr="00341ACC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 xml:space="preserve">     </w:t>
            </w:r>
            <w:r w:rsidR="00692D19" w:rsidRPr="00341ACC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□</w:t>
            </w:r>
            <w:r w:rsidRPr="00341ACC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 xml:space="preserve"> </w:t>
            </w:r>
            <w:r w:rsidRPr="00341ACC">
              <w:rPr>
                <w:rFonts w:ascii="標楷體" w:eastAsia="標楷體" w:hAnsi="標楷體" w:hint="eastAsia"/>
                <w:bCs/>
                <w:sz w:val="26"/>
                <w:szCs w:val="26"/>
              </w:rPr>
              <w:t>種子種苗</w:t>
            </w:r>
          </w:p>
          <w:p w:rsidR="00692D19" w:rsidRPr="00341ACC" w:rsidRDefault="00341ACC" w:rsidP="00692D19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  <w:r w:rsidRPr="00341ACC">
              <w:rPr>
                <w:rFonts w:ascii="標楷體" w:eastAsia="標楷體" w:hAnsi="標楷體" w:hint="eastAsia"/>
                <w:bCs/>
                <w:sz w:val="26"/>
                <w:szCs w:val="26"/>
              </w:rPr>
              <w:t>生物農藥與微生物肥料</w:t>
            </w:r>
            <w:r w:rsidRPr="00341ACC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 xml:space="preserve">           </w:t>
            </w:r>
            <w:r w:rsidR="00692D19" w:rsidRPr="00341ACC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□</w:t>
            </w:r>
            <w:r w:rsidRPr="00341ACC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 xml:space="preserve"> </w:t>
            </w:r>
            <w:r w:rsidRPr="00341ACC">
              <w:rPr>
                <w:rFonts w:ascii="標楷體" w:eastAsia="標楷體" w:hAnsi="標楷體" w:hint="eastAsia"/>
                <w:bCs/>
                <w:sz w:val="26"/>
                <w:szCs w:val="26"/>
              </w:rPr>
              <w:t>農業機械</w:t>
            </w:r>
          </w:p>
          <w:p w:rsidR="00692D19" w:rsidRPr="00341ACC" w:rsidRDefault="00341ACC" w:rsidP="00692D19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  <w:r w:rsidRPr="00341ACC">
              <w:rPr>
                <w:rFonts w:ascii="標楷體" w:eastAsia="標楷體" w:hAnsi="標楷體" w:hint="eastAsia"/>
                <w:bCs/>
                <w:sz w:val="26"/>
                <w:szCs w:val="26"/>
              </w:rPr>
              <w:t>農業設施及資材</w:t>
            </w:r>
            <w:r w:rsidR="00692D19" w:rsidRPr="00341ACC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 xml:space="preserve">                   </w:t>
            </w:r>
          </w:p>
          <w:p w:rsidR="00692D19" w:rsidRPr="00692D19" w:rsidRDefault="00692D19" w:rsidP="00692D19">
            <w:pPr>
              <w:widowControl/>
              <w:numPr>
                <w:ilvl w:val="0"/>
                <w:numId w:val="1"/>
              </w:numPr>
              <w:snapToGrid w:val="0"/>
              <w:spacing w:afterLines="50" w:after="180" w:line="400" w:lineRule="exact"/>
              <w:ind w:left="714" w:hanging="357"/>
              <w:rPr>
                <w:rFonts w:ascii="標楷體" w:eastAsia="標楷體" w:hAnsi="標楷體" w:cs="Helvetica"/>
                <w:color w:val="000000" w:themeColor="text1"/>
                <w:kern w:val="0"/>
                <w:sz w:val="26"/>
                <w:szCs w:val="26"/>
              </w:rPr>
            </w:pPr>
            <w:r w:rsidRPr="00341ACC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其他(請說明)</w:t>
            </w:r>
            <w:r w:rsidRPr="00341ACC">
              <w:rPr>
                <w:rFonts w:ascii="標楷體" w:eastAsia="標楷體" w:hAnsi="標楷體" w:cs="Helvetica" w:hint="eastAsia"/>
                <w:kern w:val="0"/>
                <w:sz w:val="26"/>
                <w:szCs w:val="26"/>
                <w:u w:val="single"/>
              </w:rPr>
              <w:t xml:space="preserve">                           </w:t>
            </w:r>
            <w:r w:rsidR="00590810">
              <w:rPr>
                <w:rFonts w:ascii="標楷體" w:eastAsia="標楷體" w:hAnsi="標楷體" w:cs="Helvetica" w:hint="eastAsia"/>
                <w:kern w:val="0"/>
                <w:sz w:val="26"/>
                <w:szCs w:val="26"/>
                <w:u w:val="single"/>
              </w:rPr>
              <w:t xml:space="preserve">       </w:t>
            </w:r>
            <w:r w:rsidRPr="00341ACC">
              <w:rPr>
                <w:rFonts w:ascii="標楷體" w:eastAsia="標楷體" w:hAnsi="標楷體" w:cs="Helvetica" w:hint="eastAsia"/>
                <w:kern w:val="0"/>
                <w:sz w:val="26"/>
                <w:szCs w:val="26"/>
                <w:u w:val="single"/>
              </w:rPr>
              <w:t xml:space="preserve">      </w:t>
            </w:r>
          </w:p>
        </w:tc>
      </w:tr>
      <w:tr w:rsidR="003D6BD2" w:rsidRPr="003D6BD2" w:rsidTr="000371A1">
        <w:trPr>
          <w:trHeight w:val="3880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產品內容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:</w:t>
            </w:r>
            <w:r w:rsidR="000F214E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請自行填寫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F214E" w:rsidRPr="003D6BD2" w:rsidRDefault="000F214E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20005" w:rsidRPr="000371A1" w:rsidRDefault="00C20005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0371A1">
        <w:trPr>
          <w:trHeight w:val="803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經營型態：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股份有限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有限公司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上市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proofErr w:type="gramStart"/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興櫃</w:t>
            </w:r>
            <w:proofErr w:type="gramEnd"/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國外上市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□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其它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3D6BD2" w:rsidRPr="003D6BD2" w:rsidTr="000371A1">
        <w:trPr>
          <w:trHeight w:val="1197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經營概況：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E6221" w:rsidRPr="003D6BD2" w:rsidRDefault="004C30A2" w:rsidP="002E622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成立時間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員工人數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資本額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年營業額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外銷比例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%</w:t>
            </w:r>
          </w:p>
        </w:tc>
      </w:tr>
      <w:tr w:rsidR="003D6BD2" w:rsidRPr="003D6BD2" w:rsidTr="000371A1">
        <w:trPr>
          <w:trHeight w:val="510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3D6BD2" w:rsidRDefault="004C30A2" w:rsidP="00BE3D3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優先加分資格</w:t>
            </w:r>
          </w:p>
        </w:tc>
      </w:tr>
      <w:tr w:rsidR="003D6BD2" w:rsidRPr="003D6BD2" w:rsidTr="000371A1">
        <w:trPr>
          <w:trHeight w:val="2079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進駐育成中心</w:t>
            </w:r>
          </w:p>
          <w:p w:rsidR="00676240" w:rsidRPr="003D6BD2" w:rsidRDefault="00676240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育成中心名稱：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育成項目：</w:t>
            </w:r>
            <w:r w:rsidR="008C55AC"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進駐年度：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畢業年度：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</w:tc>
        <w:tc>
          <w:tcPr>
            <w:tcW w:w="5191" w:type="dxa"/>
            <w:gridSpan w:val="3"/>
            <w:shd w:val="clear" w:color="auto" w:fill="FFFFFF" w:themeFill="background1"/>
            <w:vAlign w:val="center"/>
          </w:tcPr>
          <w:p w:rsidR="004C30A2" w:rsidRPr="003D6BD2" w:rsidRDefault="004C30A2" w:rsidP="00757433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進駐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屏東農業生物科技園區</w:t>
            </w:r>
          </w:p>
          <w:p w:rsidR="004C30A2" w:rsidRPr="003D6BD2" w:rsidRDefault="004C30A2" w:rsidP="0075743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進駐年度：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55443E">
        <w:trPr>
          <w:trHeight w:val="2079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8C55AC" w:rsidRPr="003D6BD2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執行農委會相關計畫</w:t>
            </w:r>
          </w:p>
          <w:p w:rsidR="008C55AC" w:rsidRPr="003D6BD2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計畫執行</w:t>
            </w:r>
            <w:proofErr w:type="gramStart"/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年度：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C55AC" w:rsidRPr="003D6BD2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計畫類型：</w:t>
            </w:r>
            <w:r w:rsidR="00B17F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（產學或產輔或業科）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</w:p>
          <w:p w:rsidR="008C55AC" w:rsidRPr="003D6BD2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技術移轉：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□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是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技術來源：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8C55AC" w:rsidRPr="003D6BD2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         </w:t>
            </w:r>
            <w:proofErr w:type="gramStart"/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□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5191" w:type="dxa"/>
            <w:gridSpan w:val="3"/>
            <w:shd w:val="clear" w:color="auto" w:fill="FFFFFF" w:themeFill="background1"/>
          </w:tcPr>
          <w:p w:rsidR="008C55AC" w:rsidRPr="003D6BD2" w:rsidRDefault="00AD08EF" w:rsidP="00AD08EF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相關課程訓練</w:t>
            </w:r>
            <w:r w:rsidR="00E726B4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參訓</w:t>
            </w:r>
          </w:p>
          <w:p w:rsidR="00AD08EF" w:rsidRPr="003D6BD2" w:rsidRDefault="00AD08EF" w:rsidP="00AD08EF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訓練年度：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AD08EF" w:rsidRPr="003D6BD2" w:rsidRDefault="00AD08EF" w:rsidP="00AD08EF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課程名稱：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AD08EF" w:rsidRPr="003D6BD2" w:rsidRDefault="00AD08EF" w:rsidP="00AD08EF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開課單位：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3D6BD2" w:rsidRPr="003D6BD2" w:rsidTr="00C833B3">
        <w:trPr>
          <w:trHeight w:val="4900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2B0F14" w:rsidRDefault="00C920D1" w:rsidP="003D6BD2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曾參與</w:t>
            </w:r>
            <w:r w:rsidR="004D7929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農委會主辦</w:t>
            </w:r>
            <w:r w:rsidR="004D7929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之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國際參展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請於曾參與的展覽打</w:t>
            </w:r>
            <w:r w:rsidR="0038510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sym w:font="Wingdings" w:char="F0FC"/>
            </w:r>
            <w:r w:rsidR="00CC404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及圈選</w:t>
            </w:r>
            <w:r w:rsidR="0038510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年度</w:t>
            </w:r>
            <w:r w:rsidR="0038510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38510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地區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VIV C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hina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2014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Agri World Japan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2014/ 2015/ 2016/ 2017</w:t>
            </w:r>
            <w:r w:rsidR="0045034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 2018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VIV Asia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 2017</w:t>
            </w:r>
            <w:r w:rsidR="00341AC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 2019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Pet Fair Asia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 2016/ 2017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VIETSTOCK Expo &amp; Forum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2016</w:t>
            </w:r>
            <w:r w:rsidR="00CC404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 2018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SIMA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A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SEAN Thailand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6/ 2017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AGRAME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2017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BIO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北美生技展（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2015/ 2016/ 2017</w:t>
            </w:r>
            <w:r w:rsidR="00CC404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 2018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  <w:p w:rsidR="00CC4049" w:rsidRPr="00CC4049" w:rsidRDefault="00151C76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T</w:t>
            </w:r>
            <w:r w:rsidRPr="00081831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aiwan Expo</w:t>
            </w:r>
            <w:r w:rsidR="00CC404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1831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2017</w:t>
            </w:r>
            <w:r w:rsidR="00CC404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（印尼</w:t>
            </w:r>
            <w:r w:rsidR="00CC4049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/</w:t>
            </w:r>
            <w:r w:rsidR="00D4096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4096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菲律賓</w:t>
            </w:r>
            <w:r w:rsidR="00D4096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/ </w:t>
            </w:r>
            <w:r w:rsidR="00CC4049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馬來西亞</w:t>
            </w:r>
            <w:r w:rsidR="00CC404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）</w:t>
            </w:r>
            <w:r w:rsidR="00CC404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5034E" w:rsidRPr="0045034E" w:rsidRDefault="00CC4049" w:rsidP="0045034E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T</w:t>
            </w:r>
            <w:r w:rsidRPr="00081831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aiwan Expo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2018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（</w:t>
            </w:r>
            <w:r w:rsidR="00D4096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印尼</w:t>
            </w:r>
            <w:r w:rsidR="00D4096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/ 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泰國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/</w:t>
            </w:r>
            <w:r w:rsidR="00F948E7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馬來西亞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）</w:t>
            </w:r>
          </w:p>
          <w:p w:rsidR="00151C76" w:rsidRPr="008B7D03" w:rsidRDefault="008B7D03" w:rsidP="0045034E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其他</w:t>
            </w: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(</w:t>
            </w: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請說明</w:t>
            </w: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)____________</w:t>
            </w:r>
            <w:bookmarkStart w:id="0" w:name="_GoBack"/>
            <w:bookmarkEnd w:id="0"/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_____________</w:t>
            </w:r>
          </w:p>
        </w:tc>
      </w:tr>
      <w:tr w:rsidR="003D6BD2" w:rsidRPr="003D6BD2" w:rsidTr="00C833B3">
        <w:trPr>
          <w:trHeight w:val="4488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C920D1" w:rsidRPr="003D6BD2" w:rsidRDefault="00C920D1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專利取得情形（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如有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請填寫專利名稱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證號，並檢附專利影本）</w:t>
            </w:r>
          </w:p>
          <w:p w:rsidR="00C920D1" w:rsidRPr="003D6BD2" w:rsidRDefault="00C920D1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920D1" w:rsidRPr="003D6BD2" w:rsidRDefault="00C920D1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BE05EA" w:rsidRPr="003D6BD2" w:rsidRDefault="00BE05EA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BE05EA" w:rsidRPr="003D6BD2" w:rsidRDefault="00BE05EA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BE05EA" w:rsidRPr="003D6BD2" w:rsidRDefault="00BE05EA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1" w:type="dxa"/>
            <w:gridSpan w:val="3"/>
            <w:shd w:val="clear" w:color="auto" w:fill="FFFFFF" w:themeFill="background1"/>
          </w:tcPr>
          <w:p w:rsidR="00C920D1" w:rsidRPr="003D6BD2" w:rsidRDefault="00C920D1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產品認證與登記證取得情形（若尚處驗證階段，請檢附說明）</w:t>
            </w:r>
          </w:p>
          <w:p w:rsidR="00C920D1" w:rsidRDefault="00C920D1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33B3" w:rsidRDefault="00C833B3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33B3" w:rsidRDefault="00C833B3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33B3" w:rsidRDefault="00C833B3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33B3" w:rsidRDefault="00C833B3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33B3" w:rsidRDefault="00C833B3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33B3" w:rsidRPr="003D6BD2" w:rsidRDefault="00C833B3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0371A1">
        <w:trPr>
          <w:trHeight w:val="10035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參展項目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:(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請列出參展項目，並附照片說明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E2718A" w:rsidRPr="002B0F14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2B0F14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F93831" w:rsidRPr="003D6BD2" w:rsidRDefault="00F93831">
      <w:pPr>
        <w:rPr>
          <w:color w:val="000000" w:themeColor="text1"/>
        </w:rPr>
      </w:pPr>
    </w:p>
    <w:sectPr w:rsidR="00F93831" w:rsidRPr="003D6BD2" w:rsidSect="00DB58D2">
      <w:footerReference w:type="default" r:id="rId8"/>
      <w:pgSz w:w="11906" w:h="16838"/>
      <w:pgMar w:top="426" w:right="1800" w:bottom="568" w:left="1800" w:header="851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C5" w:rsidRDefault="00543AC5" w:rsidP="004C30A2">
      <w:r>
        <w:separator/>
      </w:r>
    </w:p>
  </w:endnote>
  <w:endnote w:type="continuationSeparator" w:id="0">
    <w:p w:rsidR="00543AC5" w:rsidRDefault="00543AC5" w:rsidP="004C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773476"/>
      <w:docPartObj>
        <w:docPartGallery w:val="Page Numbers (Bottom of Page)"/>
        <w:docPartUnique/>
      </w:docPartObj>
    </w:sdtPr>
    <w:sdtEndPr/>
    <w:sdtContent>
      <w:p w:rsidR="004C30A2" w:rsidRDefault="004C30A2">
        <w:pPr>
          <w:pStyle w:val="a5"/>
          <w:jc w:val="center"/>
        </w:pPr>
        <w:r>
          <w:rPr>
            <w:rFonts w:hint="eastAsia"/>
          </w:rPr>
          <w:t>附件</w:t>
        </w:r>
        <w:r w:rsidR="00676240">
          <w:t>2</w:t>
        </w:r>
      </w:p>
    </w:sdtContent>
  </w:sdt>
  <w:p w:rsidR="004C30A2" w:rsidRDefault="004C30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C5" w:rsidRDefault="00543AC5" w:rsidP="004C30A2">
      <w:r>
        <w:separator/>
      </w:r>
    </w:p>
  </w:footnote>
  <w:footnote w:type="continuationSeparator" w:id="0">
    <w:p w:rsidR="00543AC5" w:rsidRDefault="00543AC5" w:rsidP="004C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64A645F"/>
    <w:multiLevelType w:val="hybridMultilevel"/>
    <w:tmpl w:val="B79442C8"/>
    <w:lvl w:ilvl="0" w:tplc="F5E2768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D33BCF"/>
    <w:multiLevelType w:val="hybridMultilevel"/>
    <w:tmpl w:val="8086138A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>
    <w:nsid w:val="34667E27"/>
    <w:multiLevelType w:val="multilevel"/>
    <w:tmpl w:val="EB5236E8"/>
    <w:lvl w:ilvl="0">
      <w:start w:val="6"/>
      <w:numFmt w:val="bullet"/>
      <w:lvlText w:val=""/>
      <w:lvlJc w:val="left"/>
      <w:pPr>
        <w:tabs>
          <w:tab w:val="num" w:pos="725"/>
        </w:tabs>
        <w:ind w:left="725" w:hanging="360"/>
      </w:pPr>
      <w:rPr>
        <w:rFonts w:ascii="Wingdings 2" w:eastAsia="標楷體" w:hAnsi="Wingdings 2" w:cs="Times New Roman" w:hint="default"/>
        <w:sz w:val="32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5"/>
        </w:tabs>
        <w:ind w:left="36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5"/>
        </w:tabs>
        <w:ind w:left="57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  <w:sz w:val="20"/>
      </w:rPr>
    </w:lvl>
  </w:abstractNum>
  <w:abstractNum w:abstractNumId="3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65865B7"/>
    <w:multiLevelType w:val="hybridMultilevel"/>
    <w:tmpl w:val="AED24510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5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3B64BEC"/>
    <w:multiLevelType w:val="hybridMultilevel"/>
    <w:tmpl w:val="956274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2"/>
    <w:rsid w:val="00002963"/>
    <w:rsid w:val="00012BAD"/>
    <w:rsid w:val="00013DF1"/>
    <w:rsid w:val="000371A1"/>
    <w:rsid w:val="00064A25"/>
    <w:rsid w:val="00081831"/>
    <w:rsid w:val="000A40C0"/>
    <w:rsid w:val="000A78AE"/>
    <w:rsid w:val="000B0FC4"/>
    <w:rsid w:val="000F214E"/>
    <w:rsid w:val="00104FA6"/>
    <w:rsid w:val="00151C76"/>
    <w:rsid w:val="00171AE5"/>
    <w:rsid w:val="002115DD"/>
    <w:rsid w:val="002B0F14"/>
    <w:rsid w:val="002B7745"/>
    <w:rsid w:val="002D09A8"/>
    <w:rsid w:val="002E6221"/>
    <w:rsid w:val="00305A0B"/>
    <w:rsid w:val="00321368"/>
    <w:rsid w:val="00323161"/>
    <w:rsid w:val="00330016"/>
    <w:rsid w:val="00341ACC"/>
    <w:rsid w:val="00360AFE"/>
    <w:rsid w:val="00362E12"/>
    <w:rsid w:val="00385101"/>
    <w:rsid w:val="003870CF"/>
    <w:rsid w:val="003A4428"/>
    <w:rsid w:val="003C1D02"/>
    <w:rsid w:val="003D6BD2"/>
    <w:rsid w:val="003E3B69"/>
    <w:rsid w:val="003F64C6"/>
    <w:rsid w:val="00400DE5"/>
    <w:rsid w:val="004466A8"/>
    <w:rsid w:val="0045034E"/>
    <w:rsid w:val="004738B1"/>
    <w:rsid w:val="0047798A"/>
    <w:rsid w:val="00480FCF"/>
    <w:rsid w:val="0048115F"/>
    <w:rsid w:val="004C30A2"/>
    <w:rsid w:val="004D1A2D"/>
    <w:rsid w:val="004D7929"/>
    <w:rsid w:val="004F67B5"/>
    <w:rsid w:val="00543AC5"/>
    <w:rsid w:val="0055443E"/>
    <w:rsid w:val="005629C5"/>
    <w:rsid w:val="00590810"/>
    <w:rsid w:val="0059789F"/>
    <w:rsid w:val="005A2260"/>
    <w:rsid w:val="005C6B54"/>
    <w:rsid w:val="005E6891"/>
    <w:rsid w:val="00605FD1"/>
    <w:rsid w:val="006473C0"/>
    <w:rsid w:val="00676240"/>
    <w:rsid w:val="00692D19"/>
    <w:rsid w:val="0069711D"/>
    <w:rsid w:val="006B45CC"/>
    <w:rsid w:val="00707853"/>
    <w:rsid w:val="00762C3C"/>
    <w:rsid w:val="00776BC9"/>
    <w:rsid w:val="0079254B"/>
    <w:rsid w:val="007C1D6E"/>
    <w:rsid w:val="007D7B13"/>
    <w:rsid w:val="007E2EC3"/>
    <w:rsid w:val="00840491"/>
    <w:rsid w:val="008B7D03"/>
    <w:rsid w:val="008C55AC"/>
    <w:rsid w:val="008F74B2"/>
    <w:rsid w:val="00911ACF"/>
    <w:rsid w:val="0092287C"/>
    <w:rsid w:val="00967E2E"/>
    <w:rsid w:val="0097377A"/>
    <w:rsid w:val="00A0553B"/>
    <w:rsid w:val="00A23743"/>
    <w:rsid w:val="00A4698D"/>
    <w:rsid w:val="00A62CF7"/>
    <w:rsid w:val="00A82C57"/>
    <w:rsid w:val="00AA2CB2"/>
    <w:rsid w:val="00AD08EF"/>
    <w:rsid w:val="00B17F21"/>
    <w:rsid w:val="00B34BFE"/>
    <w:rsid w:val="00B72075"/>
    <w:rsid w:val="00B87CF5"/>
    <w:rsid w:val="00BA7257"/>
    <w:rsid w:val="00BB1A33"/>
    <w:rsid w:val="00BC2D0A"/>
    <w:rsid w:val="00BC64B8"/>
    <w:rsid w:val="00BE05EA"/>
    <w:rsid w:val="00BE3D38"/>
    <w:rsid w:val="00C02847"/>
    <w:rsid w:val="00C20005"/>
    <w:rsid w:val="00C82EF5"/>
    <w:rsid w:val="00C833B3"/>
    <w:rsid w:val="00C86BA7"/>
    <w:rsid w:val="00C920D1"/>
    <w:rsid w:val="00C94729"/>
    <w:rsid w:val="00CC4049"/>
    <w:rsid w:val="00D4096A"/>
    <w:rsid w:val="00DB58D2"/>
    <w:rsid w:val="00DE1DF6"/>
    <w:rsid w:val="00E02129"/>
    <w:rsid w:val="00E2718A"/>
    <w:rsid w:val="00E414AD"/>
    <w:rsid w:val="00E61B83"/>
    <w:rsid w:val="00E726B4"/>
    <w:rsid w:val="00E825A0"/>
    <w:rsid w:val="00E858A2"/>
    <w:rsid w:val="00F02E91"/>
    <w:rsid w:val="00F26CDB"/>
    <w:rsid w:val="00F41D98"/>
    <w:rsid w:val="00F70BD1"/>
    <w:rsid w:val="00F91C28"/>
    <w:rsid w:val="00F93831"/>
    <w:rsid w:val="00F948E7"/>
    <w:rsid w:val="00FA1DA7"/>
    <w:rsid w:val="00F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978292-3E61-464A-BE26-D4ECE1F5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0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0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2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05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0D7A-3CBB-4AFD-94DC-5C05F7D1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219</Words>
  <Characters>1250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陳雙君</cp:lastModifiedBy>
  <cp:revision>13</cp:revision>
  <cp:lastPrinted>2016-01-22T04:32:00Z</cp:lastPrinted>
  <dcterms:created xsi:type="dcterms:W3CDTF">2018-02-26T08:27:00Z</dcterms:created>
  <dcterms:modified xsi:type="dcterms:W3CDTF">2019-01-29T01:57:00Z</dcterms:modified>
</cp:coreProperties>
</file>